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4" w:rsidRDefault="00916835" w:rsidP="00607B92">
      <w:pPr>
        <w:ind w:firstLineChars="150" w:firstLine="660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中国商业联合会</w:t>
      </w:r>
      <w:r w:rsidR="00607B92">
        <w:rPr>
          <w:rFonts w:ascii="方正小标宋简体" w:eastAsia="方正小标宋简体" w:hAnsi="宋体" w:cs="宋体" w:hint="eastAsia"/>
          <w:bCs/>
          <w:sz w:val="44"/>
          <w:szCs w:val="44"/>
        </w:rPr>
        <w:t>专业能力职业</w:t>
      </w:r>
      <w:r w:rsidR="001C3583" w:rsidRPr="001C3583">
        <w:rPr>
          <w:rFonts w:ascii="方正小标宋简体" w:eastAsia="方正小标宋简体" w:hAnsi="宋体" w:cs="宋体" w:hint="eastAsia"/>
          <w:bCs/>
          <w:sz w:val="44"/>
          <w:szCs w:val="44"/>
        </w:rPr>
        <w:t>鉴</w:t>
      </w:r>
      <w:r w:rsidR="001C3583" w:rsidRPr="001C3583">
        <w:rPr>
          <w:rFonts w:ascii="方正小标宋简体" w:eastAsia="方正小标宋简体" w:hAnsi="宋体" w:cs="Batang" w:hint="eastAsia"/>
          <w:bCs/>
          <w:sz w:val="44"/>
          <w:szCs w:val="44"/>
        </w:rPr>
        <w:t>定</w:t>
      </w:r>
      <w:r w:rsidR="001C3583" w:rsidRPr="001C3583">
        <w:rPr>
          <w:rFonts w:ascii="方正小标宋简体" w:eastAsia="方正小标宋简体" w:hAnsi="宋体" w:hint="eastAsia"/>
          <w:bCs/>
          <w:sz w:val="44"/>
          <w:szCs w:val="44"/>
        </w:rPr>
        <w:t>申报表</w:t>
      </w:r>
    </w:p>
    <w:p w:rsidR="00914B27" w:rsidRPr="001C3583" w:rsidRDefault="00914B27" w:rsidP="00607B92">
      <w:pPr>
        <w:ind w:firstLineChars="150" w:firstLine="660"/>
        <w:rPr>
          <w:rFonts w:ascii="方正小标宋简体" w:eastAsia="方正小标宋简体" w:hAnsi="宋体"/>
          <w:bCs/>
          <w:sz w:val="44"/>
          <w:szCs w:val="44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897"/>
        <w:gridCol w:w="714"/>
        <w:gridCol w:w="696"/>
        <w:gridCol w:w="203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543"/>
        <w:gridCol w:w="2152"/>
      </w:tblGrid>
      <w:tr w:rsidR="005A4404" w:rsidRPr="001C3583">
        <w:trPr>
          <w:cantSplit/>
          <w:trHeight w:val="449"/>
          <w:jc w:val="center"/>
        </w:trPr>
        <w:tc>
          <w:tcPr>
            <w:tcW w:w="1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4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性    别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61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C3583">
              <w:rPr>
                <w:rFonts w:ascii="宋体" w:hAnsi="宋体" w:hint="eastAsia"/>
                <w:b/>
                <w:szCs w:val="21"/>
              </w:rPr>
              <w:t>贴照片处</w:t>
            </w:r>
          </w:p>
          <w:p w:rsidR="005A4404" w:rsidRPr="001C3583" w:rsidRDefault="005A4404"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1、近期免冠2寸证件照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2、相片尺寸：48X33mm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3、头部尺寸：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宽：21-24mm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长：28-33mm</w:t>
            </w:r>
          </w:p>
        </w:tc>
      </w:tr>
      <w:tr w:rsidR="005A4404" w:rsidRPr="001C3583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考生来源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学校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企业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部队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社会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其他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6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jc w:val="center"/>
              <w:rPr>
                <w:rFonts w:ascii="宋体" w:hAnsi="宋体"/>
                <w:strike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文化程度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小学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初中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职高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高中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技校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高技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高职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中专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大专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大学本科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硕士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博士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其他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433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身份证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军官证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香港证件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澳门证件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台湾证件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外国护照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706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trike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448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学历证书编号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专    业</w:t>
            </w:r>
          </w:p>
        </w:tc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户口性质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本省城镇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本省农村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非本省城镇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非本省农村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台港澳人员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外籍人员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 w:rsidTr="00030D5D">
        <w:trPr>
          <w:trHeight w:hRule="exact" w:val="1755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现职业等级</w:t>
            </w:r>
          </w:p>
          <w:p w:rsidR="005A4404" w:rsidRDefault="001C3583">
            <w:pPr>
              <w:spacing w:line="32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或职称等级</w:t>
            </w:r>
          </w:p>
          <w:p w:rsidR="007D272B" w:rsidRPr="001C3583" w:rsidRDefault="007D272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或专业能力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Default="001C3583">
            <w:pPr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职业资格：无等级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五级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7D272B" w:rsidRPr="007D272B" w:rsidRDefault="007D272B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专业能力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：无等级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五级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5A4404" w:rsidRDefault="001C3583">
            <w:pPr>
              <w:spacing w:line="280" w:lineRule="exact"/>
              <w:rPr>
                <w:rFonts w:ascii="宋体" w:hAnsi="宋体" w:hint="eastAsia"/>
                <w:sz w:val="28"/>
                <w:szCs w:val="2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职    称：初级职称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  中级职称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  高级职称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030D5D" w:rsidRDefault="001C3583" w:rsidP="007D272B">
            <w:pPr>
              <w:spacing w:line="280" w:lineRule="exact"/>
              <w:rPr>
                <w:rFonts w:ascii="宋体" w:hAnsi="宋体" w:hint="eastAsia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证书编号：</w:t>
            </w:r>
            <w:r w:rsidR="007D272B">
              <w:rPr>
                <w:rFonts w:ascii="宋体" w:hAnsi="宋体" w:hint="eastAsia"/>
                <w:sz w:val="18"/>
                <w:szCs w:val="18"/>
              </w:rPr>
              <w:t xml:space="preserve">                              </w:t>
            </w:r>
          </w:p>
          <w:p w:rsidR="005A4404" w:rsidRPr="001C3583" w:rsidRDefault="001C3583" w:rsidP="007D272B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职业（工种）名称：</w:t>
            </w:r>
          </w:p>
        </w:tc>
      </w:tr>
      <w:tr w:rsidR="005A4404" w:rsidRPr="001C3583">
        <w:trPr>
          <w:trHeight w:hRule="exact" w:val="448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申报级别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五级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一级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新考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重考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补考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考核科目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理论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技能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综合评审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外语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A4404" w:rsidRPr="001C3583" w:rsidTr="009958BC">
        <w:trPr>
          <w:trHeight w:val="2198"/>
          <w:jc w:val="center"/>
        </w:trPr>
        <w:tc>
          <w:tcPr>
            <w:tcW w:w="20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trike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从事本工种专业年限</w:t>
            </w:r>
          </w:p>
        </w:tc>
        <w:tc>
          <w:tcPr>
            <w:tcW w:w="7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ind w:firstLineChars="1700" w:firstLine="3060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专业工龄承诺</w:t>
            </w:r>
          </w:p>
          <w:p w:rsidR="005A4404" w:rsidRPr="001C3583" w:rsidRDefault="001C3583" w:rsidP="00F25800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本人系</w:t>
            </w:r>
            <w:r w:rsidRPr="001C358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单位职工，工作年限</w:t>
            </w:r>
            <w:r w:rsidRPr="001C358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年，其中从事本职业（工种）工作</w:t>
            </w:r>
            <w:r w:rsidRPr="001C358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5A4404" w:rsidRPr="001C3583" w:rsidRDefault="005A4404">
            <w:pPr>
              <w:spacing w:line="280" w:lineRule="exact"/>
              <w:ind w:firstLineChars="3000" w:firstLine="5400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207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751" w:rsidRDefault="00666751">
            <w:pPr>
              <w:spacing w:line="400" w:lineRule="exact"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该生已经完成该</w:t>
            </w:r>
            <w:r w:rsidR="001C3583" w:rsidRPr="001C3583">
              <w:rPr>
                <w:rFonts w:ascii="宋体" w:hAnsi="宋体" w:hint="eastAsia"/>
                <w:sz w:val="18"/>
                <w:szCs w:val="18"/>
              </w:rPr>
              <w:t>职业标准上规定的有关培训</w:t>
            </w:r>
            <w:r>
              <w:rPr>
                <w:rFonts w:ascii="宋体" w:hAnsi="宋体" w:hint="eastAsia"/>
                <w:sz w:val="18"/>
                <w:szCs w:val="18"/>
              </w:rPr>
              <w:t>学时。</w:t>
            </w:r>
          </w:p>
          <w:p w:rsidR="005A4404" w:rsidRPr="001C3583" w:rsidRDefault="00666751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特此证明。（盖章）</w:t>
            </w:r>
          </w:p>
          <w:p w:rsidR="005A4404" w:rsidRPr="001C3583" w:rsidRDefault="005A4404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0045EC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个人承诺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404" w:rsidRDefault="00030D5D" w:rsidP="000045EC">
            <w:pPr>
              <w:spacing w:line="400" w:lineRule="exact"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此表由</w:t>
            </w:r>
            <w:r w:rsidR="000045EC">
              <w:rPr>
                <w:rFonts w:ascii="宋体" w:hAnsi="宋体" w:hint="eastAsia"/>
                <w:sz w:val="18"/>
                <w:szCs w:val="18"/>
              </w:rPr>
              <w:t>本人如实填写，</w:t>
            </w:r>
            <w:r w:rsidR="000045EC" w:rsidRPr="000045EC">
              <w:rPr>
                <w:rFonts w:ascii="宋体" w:hAnsi="宋体" w:hint="eastAsia"/>
                <w:sz w:val="18"/>
                <w:szCs w:val="18"/>
              </w:rPr>
              <w:t>所提交的证明材料和照片真实无假，一旦确认，不得更改申报信息；</w:t>
            </w:r>
            <w:r w:rsidR="000045EC">
              <w:rPr>
                <w:rFonts w:ascii="宋体" w:hAnsi="宋体" w:hint="eastAsia"/>
                <w:sz w:val="18"/>
                <w:szCs w:val="18"/>
              </w:rPr>
              <w:t>并严格遵守职业鉴定相关规定。</w:t>
            </w:r>
          </w:p>
          <w:p w:rsidR="000045EC" w:rsidRPr="000045EC" w:rsidRDefault="000045EC" w:rsidP="00030D5D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申请人签字：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鉴定中心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5A4404" w:rsidRPr="001C3583" w:rsidRDefault="001C3583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审批通过</w:t>
            </w:r>
            <w:r w:rsidRPr="001C3583">
              <w:rPr>
                <w:rFonts w:ascii="宋体" w:hAnsi="宋体" w:hint="eastAsia"/>
                <w:sz w:val="30"/>
                <w:szCs w:val="30"/>
              </w:rPr>
              <w:t>□</w:t>
            </w:r>
          </w:p>
          <w:p w:rsidR="005A4404" w:rsidRPr="001C3583" w:rsidRDefault="005A440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A4404" w:rsidRDefault="001C3583">
            <w:pPr>
              <w:spacing w:line="320" w:lineRule="exact"/>
              <w:jc w:val="left"/>
              <w:rPr>
                <w:rFonts w:ascii="宋体" w:hAnsi="宋体" w:hint="eastAsia"/>
                <w:sz w:val="30"/>
                <w:szCs w:val="30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未达申报要求</w:t>
            </w:r>
            <w:r w:rsidRPr="001C3583">
              <w:rPr>
                <w:rFonts w:ascii="宋体" w:hAnsi="宋体" w:hint="eastAsia"/>
                <w:sz w:val="30"/>
                <w:szCs w:val="30"/>
              </w:rPr>
              <w:t>□</w:t>
            </w:r>
          </w:p>
          <w:p w:rsidR="009C3C4A" w:rsidRPr="001C3583" w:rsidRDefault="009C3C4A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 w:rsidTr="009958BC">
        <w:trPr>
          <w:cantSplit/>
          <w:trHeight w:hRule="exact" w:val="200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400" w:lineRule="exact"/>
              <w:ind w:firstLineChars="750" w:firstLine="135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B419F" w:rsidRDefault="004B419F" w:rsidP="005A4404">
      <w:pPr>
        <w:spacing w:line="240" w:lineRule="exact"/>
        <w:ind w:left="723" w:hangingChars="400" w:hanging="723"/>
        <w:rPr>
          <w:rFonts w:hint="eastAsia"/>
          <w:b/>
          <w:sz w:val="18"/>
          <w:szCs w:val="18"/>
        </w:rPr>
      </w:pPr>
    </w:p>
    <w:p w:rsidR="009958BC" w:rsidRDefault="004B419F" w:rsidP="005A4404">
      <w:pPr>
        <w:spacing w:line="240" w:lineRule="exact"/>
        <w:ind w:left="723" w:hangingChars="400" w:hanging="723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备注</w:t>
      </w:r>
      <w:r w:rsidR="001C3583" w:rsidRPr="001C3583">
        <w:rPr>
          <w:rFonts w:hint="eastAsia"/>
          <w:b/>
          <w:sz w:val="18"/>
          <w:szCs w:val="18"/>
        </w:rPr>
        <w:t>：</w:t>
      </w:r>
      <w:r w:rsidR="009958BC">
        <w:rPr>
          <w:rFonts w:hint="eastAsia"/>
          <w:sz w:val="18"/>
          <w:szCs w:val="18"/>
        </w:rPr>
        <w:t>本人请提供下列资料：</w:t>
      </w:r>
    </w:p>
    <w:p w:rsidR="009958BC" w:rsidRDefault="009958BC" w:rsidP="009958BC">
      <w:pPr>
        <w:spacing w:line="240" w:lineRule="exact"/>
        <w:ind w:left="720" w:hangingChars="400" w:hanging="7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  <w:r w:rsidR="001C3583" w:rsidRPr="001C3583">
        <w:rPr>
          <w:sz w:val="18"/>
          <w:szCs w:val="18"/>
        </w:rPr>
        <w:t>2</w:t>
      </w:r>
      <w:r w:rsidR="001C3583" w:rsidRPr="001C3583">
        <w:rPr>
          <w:rFonts w:hint="eastAsia"/>
          <w:sz w:val="18"/>
          <w:szCs w:val="18"/>
        </w:rPr>
        <w:t>寸正面免冠近照</w:t>
      </w:r>
      <w:r w:rsidR="001C3583" w:rsidRPr="001C3583">
        <w:rPr>
          <w:sz w:val="18"/>
          <w:szCs w:val="18"/>
        </w:rPr>
        <w:t>3</w:t>
      </w:r>
      <w:r w:rsidR="00D24A95">
        <w:rPr>
          <w:rFonts w:hint="eastAsia"/>
          <w:sz w:val="18"/>
          <w:szCs w:val="18"/>
        </w:rPr>
        <w:t>张（其中一张贴在贴照片处</w:t>
      </w:r>
      <w:r w:rsidR="00542802">
        <w:rPr>
          <w:rFonts w:hint="eastAsia"/>
          <w:sz w:val="18"/>
          <w:szCs w:val="18"/>
        </w:rPr>
        <w:t>）</w:t>
      </w:r>
    </w:p>
    <w:p w:rsidR="00D24A95" w:rsidRDefault="00D24A95" w:rsidP="009958BC">
      <w:pPr>
        <w:spacing w:line="240" w:lineRule="exact"/>
        <w:ind w:left="720" w:hangingChars="400" w:hanging="7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）提交电子版身份证正反面扫描件</w:t>
      </w:r>
    </w:p>
    <w:p w:rsidR="00D24A95" w:rsidRPr="00D24A95" w:rsidRDefault="00D24A95" w:rsidP="009958BC">
      <w:pPr>
        <w:spacing w:line="24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）提交电子版学历扫描件和学信网学历注册备案表</w:t>
      </w:r>
    </w:p>
    <w:sectPr w:rsidR="00D24A95" w:rsidRPr="00D24A95" w:rsidSect="005A4404"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FB7" w:rsidRDefault="00160FB7" w:rsidP="00916835">
      <w:r>
        <w:separator/>
      </w:r>
    </w:p>
  </w:endnote>
  <w:endnote w:type="continuationSeparator" w:id="1">
    <w:p w:rsidR="00160FB7" w:rsidRDefault="00160FB7" w:rsidP="00916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FB7" w:rsidRDefault="00160FB7" w:rsidP="00916835">
      <w:r>
        <w:separator/>
      </w:r>
    </w:p>
  </w:footnote>
  <w:footnote w:type="continuationSeparator" w:id="1">
    <w:p w:rsidR="00160FB7" w:rsidRDefault="00160FB7" w:rsidP="00916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522"/>
    <w:rsid w:val="000045EC"/>
    <w:rsid w:val="00030D5D"/>
    <w:rsid w:val="00160FB7"/>
    <w:rsid w:val="001674F5"/>
    <w:rsid w:val="001C3583"/>
    <w:rsid w:val="004B419F"/>
    <w:rsid w:val="00542802"/>
    <w:rsid w:val="005A4404"/>
    <w:rsid w:val="00607B92"/>
    <w:rsid w:val="00666751"/>
    <w:rsid w:val="007D272B"/>
    <w:rsid w:val="00914B27"/>
    <w:rsid w:val="00916835"/>
    <w:rsid w:val="009958BC"/>
    <w:rsid w:val="009C3C4A"/>
    <w:rsid w:val="009D6A72"/>
    <w:rsid w:val="00D24A95"/>
    <w:rsid w:val="00D60B44"/>
    <w:rsid w:val="00E24522"/>
    <w:rsid w:val="00F25800"/>
    <w:rsid w:val="00F8502D"/>
    <w:rsid w:val="2DC9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A4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A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rsid w:val="005A4404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Char0">
    <w:name w:val="页眉 Char"/>
    <w:basedOn w:val="a0"/>
    <w:link w:val="a4"/>
    <w:uiPriority w:val="99"/>
    <w:semiHidden/>
    <w:qFormat/>
    <w:rsid w:val="005A44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A4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dreamsummit</cp:lastModifiedBy>
  <cp:revision>17</cp:revision>
  <dcterms:created xsi:type="dcterms:W3CDTF">2019-06-24T01:42:00Z</dcterms:created>
  <dcterms:modified xsi:type="dcterms:W3CDTF">2020-09-12T03:01:00Z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